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AD9" w:rsidRPr="002370CA" w:rsidRDefault="002C0AD9" w:rsidP="002C0AD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0CA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3 класса по познанию мира</w:t>
      </w:r>
    </w:p>
    <w:p w:rsidR="002C0AD9" w:rsidRDefault="002C0AD9" w:rsidP="002C0AD9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 xml:space="preserve"> четверть</w:t>
      </w:r>
    </w:p>
    <w:tbl>
      <w:tblPr>
        <w:tblStyle w:val="a3"/>
        <w:tblW w:w="9900" w:type="dxa"/>
        <w:tblInd w:w="-459" w:type="dxa"/>
        <w:tblLayout w:type="fixed"/>
        <w:tblLook w:val="04A0"/>
      </w:tblPr>
      <w:tblGrid>
        <w:gridCol w:w="1561"/>
        <w:gridCol w:w="8339"/>
      </w:tblGrid>
      <w:tr w:rsidR="002C0AD9" w:rsidRPr="002370CA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D9" w:rsidRPr="002370CA" w:rsidRDefault="002C0AD9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0CA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D9" w:rsidRPr="002370CA" w:rsidRDefault="002C0AD9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0C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FE7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  <w:r w:rsidRPr="002370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C0AD9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D9" w:rsidRDefault="002C0AD9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D9" w:rsidRPr="00FE70B5" w:rsidRDefault="002C0AD9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Что такое хорошо и что такое плохо. </w:t>
            </w:r>
            <w:r w:rsidR="00FE70B5" w:rsidRPr="00FE70B5">
              <w:rPr>
                <w:rFonts w:ascii="Times New Roman" w:eastAsia="Calibri" w:hAnsi="Times New Roman" w:cs="Times New Roman"/>
                <w:sz w:val="24"/>
                <w:szCs w:val="24"/>
              </w:rPr>
              <w:t>Наша Конституция</w:t>
            </w:r>
            <w:r w:rsidR="00FE70B5" w:rsidRPr="00FE70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70B5" w:rsidRPr="009A27BC" w:rsidRDefault="00FE70B5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70B5">
              <w:rPr>
                <w:rFonts w:ascii="Times New Roman" w:hAnsi="Times New Roman" w:cs="Times New Roman"/>
                <w:sz w:val="24"/>
                <w:szCs w:val="24"/>
              </w:rPr>
              <w:t>Суммативное</w:t>
            </w:r>
            <w:proofErr w:type="spellEnd"/>
            <w:r w:rsidRPr="00FE70B5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 за четверть.</w:t>
            </w:r>
          </w:p>
        </w:tc>
      </w:tr>
      <w:tr w:rsidR="002C0AD9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D9" w:rsidRDefault="002C0AD9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D9" w:rsidRPr="002370CA" w:rsidRDefault="002C0AD9" w:rsidP="00FE70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Ученик </w:t>
            </w:r>
            <w:r w:rsidR="00FE70B5">
              <w:rPr>
                <w:rFonts w:ascii="Times New Roman" w:hAnsi="Times New Roman" w:cs="Times New Roman"/>
                <w:sz w:val="24"/>
                <w:szCs w:val="24"/>
              </w:rPr>
              <w:t xml:space="preserve">узнает о значимости Конституции для граждан. </w:t>
            </w:r>
            <w:r w:rsidR="00FE70B5" w:rsidRPr="00EA5C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Ученик проверяет себя.</w:t>
            </w:r>
            <w:r w:rsidR="00FE70B5" w:rsidRPr="00EA5C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E70B5" w:rsidRPr="00EA5C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​Оценивает свои достижения.</w:t>
            </w:r>
          </w:p>
        </w:tc>
      </w:tr>
      <w:tr w:rsidR="002C0AD9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D9" w:rsidRDefault="002C0AD9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D9" w:rsidRPr="002370CA" w:rsidRDefault="00FE70B5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u w:val="single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763269</wp:posOffset>
                  </wp:positionH>
                  <wp:positionV relativeFrom="paragraph">
                    <wp:posOffset>121920</wp:posOffset>
                  </wp:positionV>
                  <wp:extent cx="3914775" cy="1231018"/>
                  <wp:effectExtent l="19050" t="19050" r="28575" b="26282"/>
                  <wp:wrapNone/>
                  <wp:docPr id="1" name="Рисунок 1" descr="https://fs00.infourok.ru/images/doc/233/93605/2/img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00.infourok.ru/images/doc/233/93605/2/img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4971" t="23097" r="7318" b="401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12310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C0AD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Запомни:</w:t>
            </w:r>
          </w:p>
          <w:p w:rsidR="002C0AD9" w:rsidRDefault="002C0AD9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AD9" w:rsidRDefault="002C0AD9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AD9" w:rsidRDefault="002C0AD9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AD9" w:rsidRDefault="002C0AD9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AD9" w:rsidRDefault="002C0AD9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0B5" w:rsidRDefault="00FE70B5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0B5" w:rsidRDefault="00FE70B5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0B5" w:rsidRDefault="00FE70B5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0B5" w:rsidRDefault="00FE70B5" w:rsidP="00FE70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D9A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Примечание: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самостоятельно составляет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 по данному разделу.</w:t>
            </w:r>
          </w:p>
          <w:p w:rsidR="002C0AD9" w:rsidRDefault="002C0AD9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AD9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D9" w:rsidRDefault="002C0AD9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B5" w:rsidRDefault="00FE70B5" w:rsidP="00FE70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учебник по познанию мира стр.23</w:t>
            </w:r>
          </w:p>
          <w:p w:rsidR="00FE70B5" w:rsidRDefault="00FE70B5" w:rsidP="00FE70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ты думаешь, зачем государству и народу нужна Конституция?</w:t>
            </w:r>
          </w:p>
          <w:p w:rsidR="00967868" w:rsidRDefault="00967868" w:rsidP="00967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7868" w:rsidRDefault="00967868" w:rsidP="00967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видео по теме, пройдя по ссылке:</w:t>
            </w:r>
          </w:p>
          <w:p w:rsidR="00FE70B5" w:rsidRDefault="00967868" w:rsidP="00FE70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6D30EF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https://www.youtube.com/watch?v=A44LKoTlV9Q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7868" w:rsidRDefault="00967868" w:rsidP="00FE70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0B5" w:rsidRDefault="00FE70B5" w:rsidP="00FE70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за четверть</w:t>
            </w:r>
          </w:p>
          <w:p w:rsidR="002C0AD9" w:rsidRDefault="002C0AD9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0AD9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D9" w:rsidRDefault="002C0AD9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B5" w:rsidRDefault="00FE70B5" w:rsidP="00FE70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учебник стр.22-23</w:t>
            </w:r>
          </w:p>
          <w:p w:rsidR="00FE70B5" w:rsidRDefault="00FE70B5" w:rsidP="00FE70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на вопросы учебника стр.23 (устно)</w:t>
            </w:r>
          </w:p>
          <w:p w:rsidR="00FE70B5" w:rsidRDefault="00FE70B5" w:rsidP="00FE70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0B5" w:rsidRDefault="00FE70B5" w:rsidP="00FE70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видео по теме, пройдя по ссылке:</w:t>
            </w:r>
          </w:p>
          <w:p w:rsidR="00FE70B5" w:rsidRDefault="00967868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6D30EF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https://www.youtube.com/watch?v=8Q470e8OHiU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E70B5" w:rsidRDefault="00FE70B5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AD9" w:rsidRDefault="002C0AD9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зеленой тетради </w:t>
            </w:r>
            <w:r w:rsidR="00967868">
              <w:rPr>
                <w:rFonts w:ascii="Times New Roman" w:hAnsi="Times New Roman" w:cs="Times New Roman"/>
                <w:sz w:val="24"/>
                <w:szCs w:val="24"/>
              </w:rPr>
              <w:t>запиши несколько прав и обязанностей гражданина нашей страны, которые ты знаешь</w:t>
            </w:r>
          </w:p>
          <w:p w:rsidR="002C0AD9" w:rsidRDefault="002C0AD9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0AD9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D9" w:rsidRDefault="002C0AD9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D9" w:rsidRDefault="002C0AD9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отправляешь выполненные задания…</w:t>
            </w:r>
          </w:p>
        </w:tc>
      </w:tr>
    </w:tbl>
    <w:p w:rsidR="002C0AD9" w:rsidRDefault="002C0AD9" w:rsidP="002C0AD9"/>
    <w:p w:rsidR="002C0AD9" w:rsidRDefault="002C0AD9" w:rsidP="002C0AD9">
      <w:r>
        <w:rPr>
          <w:rFonts w:ascii="Times New Roman" w:hAnsi="Times New Roman" w:cs="Times New Roman"/>
          <w:sz w:val="24"/>
          <w:szCs w:val="24"/>
        </w:rPr>
        <w:t xml:space="preserve">Разработчик: Медведева Т.Г., учитель начальных классов КГУ «ОШ» № 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лматы</w:t>
      </w:r>
      <w:proofErr w:type="spellEnd"/>
    </w:p>
    <w:p w:rsidR="00D32DD7" w:rsidRDefault="00D32DD7"/>
    <w:sectPr w:rsidR="00D32DD7" w:rsidSect="00D32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0AD9"/>
    <w:rsid w:val="00002183"/>
    <w:rsid w:val="002C0AD9"/>
    <w:rsid w:val="00967868"/>
    <w:rsid w:val="00C861C1"/>
    <w:rsid w:val="00D0154D"/>
    <w:rsid w:val="00D32DD7"/>
    <w:rsid w:val="00FE7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A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0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E7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70B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9678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8Q470e8OHiU" TargetMode="External"/><Relationship Id="rId5" Type="http://schemas.openxmlformats.org/officeDocument/2006/relationships/hyperlink" Target="https://www.youtube.com/watch?v=A44LKoTlV9Q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2020-07-27T12:56:00Z</dcterms:created>
  <dcterms:modified xsi:type="dcterms:W3CDTF">2020-07-28T14:59:00Z</dcterms:modified>
</cp:coreProperties>
</file>